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D64B5" w14:textId="77777777" w:rsidR="002A3BF3" w:rsidRDefault="00000000">
      <w:r>
        <w:t xml:space="preserve">Sleuth Sisters Mystery Books 2024 – 2025 Reading List </w:t>
      </w:r>
    </w:p>
    <w:p w14:paraId="46ED1D7D" w14:textId="77777777" w:rsidR="002A3BF3" w:rsidRDefault="00000000">
      <w:pPr>
        <w:ind w:left="1727" w:right="0" w:firstLine="0"/>
        <w:jc w:val="center"/>
      </w:pPr>
      <w:r>
        <w:t xml:space="preserve"> </w:t>
      </w:r>
    </w:p>
    <w:p w14:paraId="119124EC" w14:textId="21FCBF59" w:rsidR="002A3BF3" w:rsidRDefault="00000000">
      <w:pPr>
        <w:ind w:right="-15"/>
      </w:pPr>
      <w:r>
        <w:t>4</w:t>
      </w:r>
      <w:r>
        <w:rPr>
          <w:sz w:val="21"/>
          <w:vertAlign w:val="superscript"/>
        </w:rPr>
        <w:t>th</w:t>
      </w:r>
      <w:r>
        <w:t xml:space="preserve"> Wednesday, </w:t>
      </w:r>
      <w:r w:rsidR="00000116">
        <w:t xml:space="preserve">1:30 </w:t>
      </w:r>
      <w:r>
        <w:t xml:space="preserve">p.m., Meriwether East Activities Room </w:t>
      </w:r>
    </w:p>
    <w:p w14:paraId="0842236A" w14:textId="77777777" w:rsidR="002A3BF3" w:rsidRDefault="00000000">
      <w:pPr>
        <w:ind w:left="1727" w:right="0" w:firstLine="0"/>
        <w:jc w:val="center"/>
      </w:pPr>
      <w:r>
        <w:t xml:space="preserve"> </w:t>
      </w:r>
    </w:p>
    <w:p w14:paraId="6C555D64" w14:textId="77777777" w:rsidR="002A3BF3" w:rsidRDefault="00000000">
      <w:pPr>
        <w:ind w:left="0" w:right="0" w:firstLine="0"/>
        <w:jc w:val="left"/>
      </w:pPr>
      <w:r>
        <w:rPr>
          <w:b w:val="0"/>
        </w:rPr>
        <w:t xml:space="preserve"> </w:t>
      </w:r>
    </w:p>
    <w:p w14:paraId="21ECB4E6" w14:textId="77777777" w:rsidR="002A3BF3" w:rsidRDefault="00000000">
      <w:pPr>
        <w:ind w:left="0" w:right="0" w:firstLine="0"/>
        <w:jc w:val="left"/>
      </w:pPr>
      <w:r>
        <w:rPr>
          <w:b w:val="0"/>
        </w:rPr>
        <w:t xml:space="preserve"> </w:t>
      </w:r>
    </w:p>
    <w:tbl>
      <w:tblPr>
        <w:tblStyle w:val="TableGrid"/>
        <w:tblW w:w="9352" w:type="dxa"/>
        <w:tblInd w:w="5" w:type="dxa"/>
        <w:tblCellMar>
          <w:top w:w="5" w:type="dxa"/>
          <w:left w:w="106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2066"/>
        <w:gridCol w:w="4950"/>
        <w:gridCol w:w="2336"/>
      </w:tblGrid>
      <w:tr w:rsidR="002A3BF3" w14:paraId="68807324" w14:textId="77777777">
        <w:trPr>
          <w:trHeight w:val="59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A0DE" w14:textId="77777777" w:rsidR="002A3BF3" w:rsidRDefault="00000000">
            <w:pPr>
              <w:ind w:left="2" w:right="0" w:firstLine="0"/>
              <w:jc w:val="left"/>
            </w:pPr>
            <w:r>
              <w:rPr>
                <w:b w:val="0"/>
              </w:rPr>
              <w:t xml:space="preserve">Sept 25, 2024 </w:t>
            </w:r>
          </w:p>
          <w:p w14:paraId="2DFC18CD" w14:textId="77777777" w:rsidR="002A3BF3" w:rsidRDefault="00000000">
            <w:pPr>
              <w:ind w:left="2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3422" w14:textId="77777777" w:rsidR="002A3BF3" w:rsidRDefault="00000000">
            <w:pPr>
              <w:ind w:left="0" w:right="0" w:firstLine="0"/>
              <w:jc w:val="left"/>
            </w:pPr>
            <w:r>
              <w:t xml:space="preserve">The Searcher </w:t>
            </w:r>
            <w:r>
              <w:rPr>
                <w:b w:val="0"/>
              </w:rPr>
              <w:t xml:space="preserve">by Tana French </w:t>
            </w:r>
          </w:p>
          <w:p w14:paraId="0EECD705" w14:textId="77777777" w:rsidR="002A3BF3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860D" w14:textId="77777777" w:rsidR="002A3BF3" w:rsidRDefault="00000000">
            <w:pPr>
              <w:ind w:left="2" w:right="0" w:firstLine="0"/>
              <w:jc w:val="left"/>
            </w:pPr>
            <w:r>
              <w:rPr>
                <w:b w:val="0"/>
              </w:rPr>
              <w:t xml:space="preserve">Amy </w:t>
            </w:r>
          </w:p>
        </w:tc>
      </w:tr>
      <w:tr w:rsidR="002A3BF3" w14:paraId="54A34C94" w14:textId="77777777">
        <w:trPr>
          <w:trHeight w:val="596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24CA" w14:textId="77777777" w:rsidR="002A3BF3" w:rsidRDefault="00000000">
            <w:pPr>
              <w:ind w:left="2" w:right="0" w:firstLine="0"/>
              <w:jc w:val="left"/>
            </w:pPr>
            <w:r>
              <w:rPr>
                <w:b w:val="0"/>
              </w:rPr>
              <w:t xml:space="preserve">October 12, </w:t>
            </w:r>
            <w:proofErr w:type="gramStart"/>
            <w:r>
              <w:rPr>
                <w:b w:val="0"/>
              </w:rPr>
              <w:t>2024</w:t>
            </w:r>
            <w:proofErr w:type="gramEnd"/>
            <w:r>
              <w:rPr>
                <w:b w:val="0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24C2" w14:textId="77777777" w:rsidR="002A3BF3" w:rsidRDefault="00000000">
            <w:pPr>
              <w:ind w:left="0" w:right="0" w:firstLine="0"/>
              <w:jc w:val="left"/>
            </w:pPr>
            <w:r>
              <w:t>Fire and Ice</w:t>
            </w:r>
            <w:r>
              <w:rPr>
                <w:b w:val="0"/>
              </w:rPr>
              <w:t xml:space="preserve"> by Dana Stabenow </w:t>
            </w:r>
          </w:p>
          <w:p w14:paraId="3E9D1C57" w14:textId="77777777" w:rsidR="002A3BF3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04BB" w14:textId="77777777" w:rsidR="002A3BF3" w:rsidRDefault="00000000">
            <w:pPr>
              <w:ind w:left="2" w:right="0" w:firstLine="0"/>
              <w:jc w:val="left"/>
            </w:pPr>
            <w:r>
              <w:rPr>
                <w:b w:val="0"/>
              </w:rPr>
              <w:t xml:space="preserve">Connie </w:t>
            </w:r>
          </w:p>
        </w:tc>
      </w:tr>
      <w:tr w:rsidR="002A3BF3" w14:paraId="3A50D44B" w14:textId="77777777">
        <w:trPr>
          <w:trHeight w:val="595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B105" w14:textId="77777777" w:rsidR="002A3BF3" w:rsidRDefault="00000000">
            <w:pPr>
              <w:ind w:left="2" w:right="0" w:firstLine="0"/>
              <w:jc w:val="left"/>
            </w:pPr>
            <w:r>
              <w:rPr>
                <w:b w:val="0"/>
              </w:rPr>
              <w:t xml:space="preserve">Nov 27, </w:t>
            </w:r>
            <w:proofErr w:type="gramStart"/>
            <w:r>
              <w:rPr>
                <w:b w:val="0"/>
              </w:rPr>
              <w:t>2024</w:t>
            </w:r>
            <w:proofErr w:type="gramEnd"/>
            <w:r>
              <w:rPr>
                <w:b w:val="0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CBD4" w14:textId="77777777" w:rsidR="002A3BF3" w:rsidRDefault="00000000">
            <w:pPr>
              <w:ind w:left="0" w:right="0" w:firstLine="0"/>
              <w:jc w:val="left"/>
            </w:pPr>
            <w:r>
              <w:t>All the Sinners Bleed</w:t>
            </w:r>
            <w:r>
              <w:rPr>
                <w:b w:val="0"/>
              </w:rPr>
              <w:t xml:space="preserve"> by S.A. Cosby </w:t>
            </w:r>
          </w:p>
          <w:p w14:paraId="2E647B01" w14:textId="77777777" w:rsidR="002A3BF3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99EC" w14:textId="77777777" w:rsidR="002A3BF3" w:rsidRDefault="00000000">
            <w:pPr>
              <w:ind w:left="2" w:right="0" w:firstLine="0"/>
              <w:jc w:val="left"/>
            </w:pPr>
            <w:r>
              <w:rPr>
                <w:b w:val="0"/>
              </w:rPr>
              <w:t xml:space="preserve">Ginny </w:t>
            </w:r>
          </w:p>
        </w:tc>
      </w:tr>
      <w:tr w:rsidR="002171B7" w14:paraId="0895F792" w14:textId="77777777">
        <w:trPr>
          <w:trHeight w:val="595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6EE8" w14:textId="2DD70FFC" w:rsidR="002171B7" w:rsidRDefault="002171B7">
            <w:pPr>
              <w:ind w:left="2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Dec. 2024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A92C" w14:textId="682D0D4C" w:rsidR="002171B7" w:rsidRDefault="002171B7">
            <w:pPr>
              <w:ind w:left="0" w:right="0" w:firstLine="0"/>
              <w:jc w:val="left"/>
            </w:pPr>
            <w:r>
              <w:t>No meeting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F699" w14:textId="77777777" w:rsidR="002171B7" w:rsidRDefault="002171B7">
            <w:pPr>
              <w:ind w:left="2" w:right="0" w:firstLine="0"/>
              <w:jc w:val="left"/>
              <w:rPr>
                <w:b w:val="0"/>
              </w:rPr>
            </w:pPr>
          </w:p>
        </w:tc>
      </w:tr>
      <w:tr w:rsidR="002A3BF3" w14:paraId="3074389C" w14:textId="77777777">
        <w:trPr>
          <w:trHeight w:val="59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07C1" w14:textId="77777777" w:rsidR="002A3BF3" w:rsidRDefault="00000000">
            <w:pPr>
              <w:ind w:left="2" w:right="0" w:firstLine="0"/>
              <w:jc w:val="left"/>
            </w:pPr>
            <w:r>
              <w:rPr>
                <w:b w:val="0"/>
              </w:rPr>
              <w:t xml:space="preserve">Jan 22, </w:t>
            </w:r>
            <w:proofErr w:type="gramStart"/>
            <w:r>
              <w:rPr>
                <w:b w:val="0"/>
              </w:rPr>
              <w:t>2025</w:t>
            </w:r>
            <w:proofErr w:type="gramEnd"/>
            <w:r>
              <w:rPr>
                <w:b w:val="0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4E08" w14:textId="77777777" w:rsidR="002A3BF3" w:rsidRDefault="00000000">
            <w:pPr>
              <w:ind w:left="0" w:right="0" w:firstLine="0"/>
              <w:jc w:val="left"/>
            </w:pPr>
            <w:r>
              <w:t>Hatchet Island</w:t>
            </w:r>
            <w:r>
              <w:rPr>
                <w:b w:val="0"/>
              </w:rPr>
              <w:t xml:space="preserve"> by Paul Doiron </w:t>
            </w:r>
          </w:p>
          <w:p w14:paraId="6E71575B" w14:textId="77777777" w:rsidR="002A3BF3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1EB8" w14:textId="77777777" w:rsidR="002A3BF3" w:rsidRDefault="00000000">
            <w:pPr>
              <w:ind w:left="2" w:right="0" w:firstLine="0"/>
              <w:jc w:val="left"/>
            </w:pPr>
            <w:r>
              <w:rPr>
                <w:b w:val="0"/>
              </w:rPr>
              <w:t xml:space="preserve">Dorthea </w:t>
            </w:r>
          </w:p>
        </w:tc>
      </w:tr>
      <w:tr w:rsidR="002A3BF3" w14:paraId="4AFD5B56" w14:textId="77777777">
        <w:trPr>
          <w:trHeight w:val="595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8240" w14:textId="77777777" w:rsidR="002A3BF3" w:rsidRDefault="00000000">
            <w:pPr>
              <w:ind w:left="2" w:right="0" w:firstLine="0"/>
              <w:jc w:val="left"/>
            </w:pPr>
            <w:r>
              <w:rPr>
                <w:b w:val="0"/>
              </w:rPr>
              <w:t xml:space="preserve">Feb 26, </w:t>
            </w:r>
            <w:proofErr w:type="gramStart"/>
            <w:r>
              <w:rPr>
                <w:b w:val="0"/>
              </w:rPr>
              <w:t>2025</w:t>
            </w:r>
            <w:proofErr w:type="gramEnd"/>
            <w:r>
              <w:rPr>
                <w:b w:val="0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B953" w14:textId="77777777" w:rsidR="002A3BF3" w:rsidRDefault="00000000">
            <w:pPr>
              <w:ind w:left="0" w:right="0" w:firstLine="0"/>
              <w:jc w:val="both"/>
            </w:pPr>
            <w:r>
              <w:t>Want to Know a Secret</w:t>
            </w:r>
            <w:r>
              <w:rPr>
                <w:b w:val="0"/>
              </w:rPr>
              <w:t xml:space="preserve"> by Frieda MacFadden </w:t>
            </w:r>
          </w:p>
          <w:p w14:paraId="078B8A89" w14:textId="77777777" w:rsidR="002A3BF3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541B" w14:textId="77777777" w:rsidR="002A3BF3" w:rsidRDefault="00000000">
            <w:pPr>
              <w:ind w:left="2" w:right="0" w:firstLine="0"/>
              <w:jc w:val="left"/>
            </w:pPr>
            <w:r>
              <w:rPr>
                <w:b w:val="0"/>
              </w:rPr>
              <w:t xml:space="preserve">Karn </w:t>
            </w:r>
          </w:p>
        </w:tc>
      </w:tr>
      <w:tr w:rsidR="002A3BF3" w14:paraId="30A19456" w14:textId="77777777">
        <w:trPr>
          <w:trHeight w:val="595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CFAD" w14:textId="77777777" w:rsidR="002A3BF3" w:rsidRDefault="00000000">
            <w:pPr>
              <w:ind w:left="2" w:right="0" w:firstLine="0"/>
              <w:jc w:val="left"/>
            </w:pPr>
            <w:r>
              <w:rPr>
                <w:b w:val="0"/>
              </w:rPr>
              <w:t xml:space="preserve">March 26, </w:t>
            </w:r>
            <w:proofErr w:type="gramStart"/>
            <w:r>
              <w:rPr>
                <w:b w:val="0"/>
              </w:rPr>
              <w:t>2025</w:t>
            </w:r>
            <w:proofErr w:type="gramEnd"/>
            <w:r>
              <w:rPr>
                <w:b w:val="0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0D19" w14:textId="77777777" w:rsidR="002A3BF3" w:rsidRDefault="00000000">
            <w:pPr>
              <w:ind w:left="0" w:right="0" w:firstLine="0"/>
              <w:jc w:val="left"/>
            </w:pPr>
            <w:r>
              <w:t>The Longmire Defense</w:t>
            </w:r>
            <w:r>
              <w:rPr>
                <w:b w:val="0"/>
              </w:rPr>
              <w:t xml:space="preserve"> by Craig Johnson </w:t>
            </w:r>
          </w:p>
          <w:p w14:paraId="2D8C2544" w14:textId="77777777" w:rsidR="002A3BF3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697B" w14:textId="77777777" w:rsidR="002A3BF3" w:rsidRDefault="00000000">
            <w:pPr>
              <w:ind w:left="2" w:right="0" w:firstLine="0"/>
              <w:jc w:val="left"/>
            </w:pPr>
            <w:r>
              <w:rPr>
                <w:b w:val="0"/>
              </w:rPr>
              <w:t xml:space="preserve">Ilga </w:t>
            </w:r>
          </w:p>
        </w:tc>
      </w:tr>
      <w:tr w:rsidR="002A3BF3" w14:paraId="6BDCFAF6" w14:textId="77777777">
        <w:trPr>
          <w:trHeight w:val="598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7C70" w14:textId="77777777" w:rsidR="002A3BF3" w:rsidRDefault="00000000">
            <w:pPr>
              <w:ind w:left="2" w:right="0" w:firstLine="0"/>
              <w:jc w:val="left"/>
            </w:pPr>
            <w:r>
              <w:rPr>
                <w:b w:val="0"/>
              </w:rPr>
              <w:t xml:space="preserve">April 23, </w:t>
            </w:r>
            <w:proofErr w:type="gramStart"/>
            <w:r>
              <w:rPr>
                <w:b w:val="0"/>
              </w:rPr>
              <w:t>2025</w:t>
            </w:r>
            <w:proofErr w:type="gramEnd"/>
            <w:r>
              <w:rPr>
                <w:b w:val="0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9C52" w14:textId="77777777" w:rsidR="002A3BF3" w:rsidRDefault="00000000">
            <w:pPr>
              <w:ind w:left="0" w:right="0" w:firstLine="0"/>
              <w:jc w:val="left"/>
            </w:pPr>
            <w:r>
              <w:t>We Solve Murders</w:t>
            </w:r>
            <w:r>
              <w:rPr>
                <w:b w:val="0"/>
              </w:rPr>
              <w:t xml:space="preserve"> by Richard Osman </w:t>
            </w:r>
          </w:p>
          <w:p w14:paraId="0F07C225" w14:textId="77777777" w:rsidR="002A3BF3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BC71" w14:textId="77777777" w:rsidR="002A3BF3" w:rsidRDefault="00000000">
            <w:pPr>
              <w:ind w:left="2" w:right="0" w:firstLine="0"/>
              <w:jc w:val="left"/>
            </w:pPr>
            <w:r>
              <w:rPr>
                <w:b w:val="0"/>
              </w:rPr>
              <w:t xml:space="preserve">Korleen </w:t>
            </w:r>
          </w:p>
        </w:tc>
      </w:tr>
      <w:tr w:rsidR="002A3BF3" w14:paraId="51214E74" w14:textId="77777777">
        <w:trPr>
          <w:trHeight w:val="595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AD40" w14:textId="77777777" w:rsidR="002A3BF3" w:rsidRDefault="00000000">
            <w:pPr>
              <w:ind w:left="2" w:right="0" w:firstLine="0"/>
              <w:jc w:val="left"/>
            </w:pPr>
            <w:r>
              <w:rPr>
                <w:b w:val="0"/>
              </w:rPr>
              <w:t xml:space="preserve">May 28, 2025 </w:t>
            </w:r>
          </w:p>
          <w:p w14:paraId="3DC729B8" w14:textId="77777777" w:rsidR="002A3BF3" w:rsidRDefault="00000000">
            <w:pPr>
              <w:ind w:left="2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5DE6" w14:textId="5A818A74" w:rsidR="002A3BF3" w:rsidRDefault="00000000">
            <w:pPr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  <w:r w:rsidR="00000116" w:rsidRPr="00000116">
              <w:rPr>
                <w:bCs/>
              </w:rPr>
              <w:t>The Kill Artist</w:t>
            </w:r>
            <w:r w:rsidR="00000116">
              <w:rPr>
                <w:b w:val="0"/>
              </w:rPr>
              <w:t xml:space="preserve"> by Daniel Silva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032B" w14:textId="77777777" w:rsidR="002A3BF3" w:rsidRDefault="00000000">
            <w:pPr>
              <w:ind w:left="2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14:paraId="05CB9D13" w14:textId="77777777" w:rsidR="002A3BF3" w:rsidRDefault="00000000">
      <w:pPr>
        <w:spacing w:after="183"/>
        <w:ind w:left="0" w:right="0" w:firstLine="0"/>
        <w:jc w:val="left"/>
      </w:pPr>
      <w:r>
        <w:rPr>
          <w:b w:val="0"/>
        </w:rPr>
        <w:t xml:space="preserve"> </w:t>
      </w:r>
    </w:p>
    <w:p w14:paraId="6F5588B6" w14:textId="77777777" w:rsidR="002A3BF3" w:rsidRDefault="00000000">
      <w:pPr>
        <w:spacing w:after="183"/>
        <w:ind w:left="0" w:right="0" w:firstLine="0"/>
        <w:jc w:val="left"/>
      </w:pPr>
      <w:r>
        <w:rPr>
          <w:b w:val="0"/>
        </w:rPr>
        <w:t xml:space="preserve"> </w:t>
      </w:r>
    </w:p>
    <w:p w14:paraId="3F6AB1C4" w14:textId="77777777" w:rsidR="002A3BF3" w:rsidRDefault="00000000">
      <w:pPr>
        <w:spacing w:after="183"/>
        <w:ind w:left="0" w:right="0" w:firstLine="0"/>
        <w:jc w:val="left"/>
      </w:pPr>
      <w:r>
        <w:rPr>
          <w:b w:val="0"/>
        </w:rPr>
        <w:t xml:space="preserve"> </w:t>
      </w:r>
    </w:p>
    <w:p w14:paraId="2DD2B11E" w14:textId="745A3383" w:rsidR="002A3BF3" w:rsidRDefault="00000000" w:rsidP="00000116">
      <w:pPr>
        <w:spacing w:after="183"/>
        <w:ind w:left="0" w:right="0" w:firstLine="0"/>
        <w:jc w:val="left"/>
      </w:pPr>
      <w:r>
        <w:rPr>
          <w:b w:val="0"/>
        </w:rPr>
        <w:t xml:space="preserve"> </w:t>
      </w:r>
    </w:p>
    <w:sectPr w:rsidR="002A3BF3">
      <w:pgSz w:w="12240" w:h="15840"/>
      <w:pgMar w:top="1441" w:right="3117" w:bottom="186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BF3"/>
    <w:rsid w:val="00000116"/>
    <w:rsid w:val="002171B7"/>
    <w:rsid w:val="002A3BF3"/>
    <w:rsid w:val="00F8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10FC9"/>
  <w15:docId w15:val="{90A76418-3285-40DA-B141-80AB6CE6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right="95" w:hanging="10"/>
      <w:jc w:val="right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 Hart</dc:creator>
  <cp:keywords/>
  <cp:lastModifiedBy>Ilga Ross</cp:lastModifiedBy>
  <cp:revision>3</cp:revision>
  <dcterms:created xsi:type="dcterms:W3CDTF">2025-02-01T19:29:00Z</dcterms:created>
  <dcterms:modified xsi:type="dcterms:W3CDTF">2025-02-01T19:30:00Z</dcterms:modified>
</cp:coreProperties>
</file>